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1" w:rsidRPr="00FD7C99" w:rsidRDefault="00AB1F71" w:rsidP="00AB1F71">
      <w:r w:rsidRPr="00FD7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FD7C99">
        <w:rPr>
          <w:rFonts w:ascii="Times New Roman" w:hAnsi="Times New Roman" w:cs="Times New Roman"/>
          <w:sz w:val="28"/>
          <w:szCs w:val="28"/>
        </w:rPr>
        <w:t>УТВЕРЖДЕНО</w:t>
      </w:r>
    </w:p>
    <w:p w:rsidR="00AB1F71" w:rsidRPr="00FD7C99" w:rsidRDefault="00AB1F71" w:rsidP="00AB1F71">
      <w:pPr>
        <w:ind w:firstLine="7938"/>
      </w:pPr>
      <w:r w:rsidRPr="00FD7C99">
        <w:rPr>
          <w:rFonts w:ascii="Times New Roman" w:hAnsi="Times New Roman" w:cs="Times New Roman"/>
          <w:sz w:val="28"/>
          <w:szCs w:val="28"/>
        </w:rPr>
        <w:t>Приказ директора государственного учреждения</w:t>
      </w:r>
    </w:p>
    <w:p w:rsidR="00AB1F71" w:rsidRPr="00FD7C99" w:rsidRDefault="00AB1F71" w:rsidP="00AB1F71">
      <w:pPr>
        <w:ind w:firstLine="7938"/>
      </w:pPr>
      <w:r w:rsidRPr="00FD7C9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FD7C99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</w:p>
    <w:p w:rsidR="00AB1F71" w:rsidRPr="00FD7C99" w:rsidRDefault="00AB1F71" w:rsidP="00AB1F71">
      <w:pPr>
        <w:ind w:firstLine="7938"/>
      </w:pPr>
      <w:r w:rsidRPr="00FD7C99">
        <w:rPr>
          <w:rFonts w:ascii="Times New Roman" w:hAnsi="Times New Roman" w:cs="Times New Roman"/>
          <w:sz w:val="28"/>
          <w:szCs w:val="28"/>
        </w:rPr>
        <w:t>центр творчества детей и молодёжи «</w:t>
      </w:r>
      <w:proofErr w:type="spellStart"/>
      <w:r w:rsidRPr="00FD7C99">
        <w:rPr>
          <w:rFonts w:ascii="Times New Roman" w:hAnsi="Times New Roman" w:cs="Times New Roman"/>
          <w:sz w:val="28"/>
          <w:szCs w:val="28"/>
        </w:rPr>
        <w:t>Маладзик</w:t>
      </w:r>
      <w:proofErr w:type="spellEnd"/>
      <w:r w:rsidRPr="00FD7C99">
        <w:rPr>
          <w:rFonts w:ascii="Times New Roman" w:hAnsi="Times New Roman" w:cs="Times New Roman"/>
          <w:sz w:val="28"/>
          <w:szCs w:val="28"/>
        </w:rPr>
        <w:t>»</w:t>
      </w:r>
    </w:p>
    <w:p w:rsidR="00AB1F71" w:rsidRPr="00FD7C99" w:rsidRDefault="009A19B2" w:rsidP="00AB1F71">
      <w:pPr>
        <w:tabs>
          <w:tab w:val="left" w:pos="4253"/>
        </w:tabs>
        <w:ind w:firstLine="7938"/>
      </w:pPr>
      <w:r>
        <w:rPr>
          <w:rFonts w:ascii="Times New Roman" w:hAnsi="Times New Roman" w:cs="Times New Roman"/>
          <w:sz w:val="28"/>
          <w:szCs w:val="28"/>
        </w:rPr>
        <w:t>от 27.10</w:t>
      </w:r>
      <w:r w:rsidR="00AB1F71" w:rsidRPr="00FD7C99">
        <w:rPr>
          <w:rFonts w:ascii="Times New Roman" w:hAnsi="Times New Roman" w:cs="Times New Roman"/>
          <w:sz w:val="28"/>
          <w:szCs w:val="28"/>
        </w:rPr>
        <w:t>.2023 №</w:t>
      </w:r>
      <w:r>
        <w:rPr>
          <w:rFonts w:ascii="Times New Roman" w:hAnsi="Times New Roman" w:cs="Times New Roman"/>
          <w:sz w:val="28"/>
          <w:szCs w:val="28"/>
        </w:rPr>
        <w:t xml:space="preserve"> 324</w:t>
      </w:r>
      <w:r w:rsidR="00AB1F71" w:rsidRPr="00FD7C99">
        <w:rPr>
          <w:rFonts w:ascii="Times New Roman" w:hAnsi="Times New Roman" w:cs="Times New Roman"/>
          <w:sz w:val="28"/>
          <w:szCs w:val="28"/>
        </w:rPr>
        <w:tab/>
      </w:r>
      <w:r w:rsidR="00AB1F71" w:rsidRPr="00FD7C99">
        <w:rPr>
          <w:rFonts w:ascii="Times New Roman" w:hAnsi="Times New Roman" w:cs="Times New Roman"/>
          <w:sz w:val="28"/>
          <w:szCs w:val="28"/>
        </w:rPr>
        <w:tab/>
      </w:r>
      <w:r w:rsidR="00AB1F71" w:rsidRPr="00FD7C99">
        <w:rPr>
          <w:rFonts w:ascii="Times New Roman" w:hAnsi="Times New Roman" w:cs="Times New Roman"/>
          <w:sz w:val="28"/>
          <w:szCs w:val="28"/>
        </w:rPr>
        <w:tab/>
      </w:r>
      <w:r w:rsidR="00AB1F71" w:rsidRPr="00FD7C99">
        <w:rPr>
          <w:rFonts w:ascii="Times New Roman" w:hAnsi="Times New Roman" w:cs="Times New Roman"/>
          <w:sz w:val="28"/>
          <w:szCs w:val="28"/>
        </w:rPr>
        <w:tab/>
      </w:r>
      <w:r w:rsidR="00AB1F71" w:rsidRPr="00FD7C99">
        <w:rPr>
          <w:rFonts w:ascii="Times New Roman" w:hAnsi="Times New Roman" w:cs="Times New Roman"/>
          <w:sz w:val="28"/>
          <w:szCs w:val="28"/>
        </w:rPr>
        <w:tab/>
      </w:r>
      <w:r w:rsidR="00AB1F71" w:rsidRPr="00FD7C99">
        <w:rPr>
          <w:rFonts w:ascii="Times New Roman" w:hAnsi="Times New Roman" w:cs="Times New Roman"/>
          <w:sz w:val="28"/>
          <w:szCs w:val="28"/>
        </w:rPr>
        <w:tab/>
      </w:r>
    </w:p>
    <w:p w:rsidR="00AB1F71" w:rsidRPr="00FD7C99" w:rsidRDefault="00AB1F71" w:rsidP="00AB1F71">
      <w:pPr>
        <w:jc w:val="center"/>
        <w:rPr>
          <w:rFonts w:ascii="Times New Roman" w:hAnsi="Times New Roman" w:cs="Times New Roman"/>
          <w:b/>
        </w:rPr>
      </w:pPr>
    </w:p>
    <w:p w:rsidR="00AB1F71" w:rsidRPr="00FD7C99" w:rsidRDefault="00AB1F71" w:rsidP="00AB1F71">
      <w:pPr>
        <w:jc w:val="center"/>
      </w:pPr>
      <w:r w:rsidRPr="00FD7C99">
        <w:rPr>
          <w:rFonts w:ascii="Times New Roman" w:hAnsi="Times New Roman" w:cs="Times New Roman"/>
          <w:b/>
        </w:rPr>
        <w:t>РАСПИСАНИЕ</w:t>
      </w:r>
    </w:p>
    <w:p w:rsidR="00AB1F71" w:rsidRPr="00FD7C99" w:rsidRDefault="00AB1F71" w:rsidP="00AB1F71">
      <w:pPr>
        <w:jc w:val="center"/>
      </w:pPr>
      <w:r w:rsidRPr="00FD7C99">
        <w:rPr>
          <w:rFonts w:ascii="Times New Roman" w:hAnsi="Times New Roman" w:cs="Times New Roman"/>
          <w:b/>
        </w:rPr>
        <w:t xml:space="preserve">объединений   по интересам </w:t>
      </w:r>
    </w:p>
    <w:p w:rsidR="00AB1F71" w:rsidRPr="00FD7C99" w:rsidRDefault="00AB1F71" w:rsidP="00AB1F71">
      <w:pPr>
        <w:jc w:val="center"/>
      </w:pPr>
      <w:r w:rsidRPr="00FD7C99">
        <w:rPr>
          <w:rFonts w:ascii="Times New Roman" w:hAnsi="Times New Roman" w:cs="Times New Roman"/>
          <w:b/>
        </w:rPr>
        <w:t>ГУО «МОЛОДЕЧНЕНСКИЙ ЦЕНТР ТВОРЧЕСТВА ДЕТЕЙ И МОЛОДЁЖИ «МАЛАДЗИК»</w:t>
      </w:r>
    </w:p>
    <w:p w:rsidR="00AB1F71" w:rsidRPr="00FD7C99" w:rsidRDefault="00AB1F71" w:rsidP="00AB1F71">
      <w:pPr>
        <w:jc w:val="center"/>
      </w:pPr>
      <w:r w:rsidRPr="00FD7C99">
        <w:rPr>
          <w:rFonts w:ascii="Times New Roman" w:hAnsi="Times New Roman" w:cs="Times New Roman"/>
          <w:b/>
        </w:rPr>
        <w:t xml:space="preserve">2023/2024 </w:t>
      </w:r>
      <w:proofErr w:type="spellStart"/>
      <w:r w:rsidRPr="00FD7C99">
        <w:rPr>
          <w:rFonts w:ascii="Times New Roman" w:hAnsi="Times New Roman" w:cs="Times New Roman"/>
          <w:b/>
        </w:rPr>
        <w:t>уч</w:t>
      </w:r>
      <w:proofErr w:type="spellEnd"/>
      <w:r w:rsidRPr="00FD7C99">
        <w:rPr>
          <w:rFonts w:ascii="Times New Roman" w:hAnsi="Times New Roman" w:cs="Times New Roman"/>
          <w:b/>
          <w:lang w:val="be-BY"/>
        </w:rPr>
        <w:t>ебный</w:t>
      </w:r>
      <w:r w:rsidRPr="00FD7C99">
        <w:rPr>
          <w:rFonts w:ascii="Times New Roman" w:hAnsi="Times New Roman" w:cs="Times New Roman"/>
          <w:b/>
        </w:rPr>
        <w:t xml:space="preserve"> год (первое полугодие</w:t>
      </w:r>
      <w:r w:rsidR="00E92B90" w:rsidRPr="00FD7C99">
        <w:rPr>
          <w:rFonts w:ascii="Times New Roman" w:hAnsi="Times New Roman" w:cs="Times New Roman"/>
          <w:b/>
        </w:rPr>
        <w:t>, осенние каникулы</w:t>
      </w:r>
      <w:r w:rsidRPr="00FD7C99">
        <w:rPr>
          <w:rFonts w:ascii="Times New Roman" w:hAnsi="Times New Roman" w:cs="Times New Roman"/>
          <w:b/>
        </w:rPr>
        <w:t>)</w:t>
      </w:r>
    </w:p>
    <w:tbl>
      <w:tblPr>
        <w:tblW w:w="1538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5"/>
        <w:gridCol w:w="1777"/>
        <w:gridCol w:w="2402"/>
        <w:gridCol w:w="649"/>
        <w:gridCol w:w="1117"/>
        <w:gridCol w:w="1385"/>
        <w:gridCol w:w="1200"/>
        <w:gridCol w:w="1101"/>
        <w:gridCol w:w="19"/>
        <w:gridCol w:w="1191"/>
        <w:gridCol w:w="1199"/>
        <w:gridCol w:w="1211"/>
      </w:tblGrid>
      <w:tr w:rsidR="00AB1F71" w:rsidRPr="00FD7C99" w:rsidTr="0070028F">
        <w:trPr>
          <w:trHeight w:val="360"/>
          <w:tblHeader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Название объединения по интересам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ФИО педагога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Место занятий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групп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</w:tr>
      <w:tr w:rsidR="00AB1F71" w:rsidRPr="00FD7C99" w:rsidTr="0070028F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t>ТЕХНИЧЕСКИЙ ПРОФИЛЬ</w:t>
            </w:r>
          </w:p>
        </w:tc>
      </w:tr>
      <w:tr w:rsidR="00AB1F71" w:rsidRPr="00FD7C99" w:rsidTr="0070028F">
        <w:trPr>
          <w:trHeight w:val="7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Кружок начально- технического моделирования «Ладья»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b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Васильев А.П.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3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«Кружок технического моделирования «Фрегат»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1F71" w:rsidRPr="00FD7C99" w:rsidTr="0070028F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«Электроник»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Хрещик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Н.Н.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каб.35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</w:tr>
      <w:tr w:rsidR="00AB1F71" w:rsidRPr="00FD7C99" w:rsidTr="0070028F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«Стендовый моделизм»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1F71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«Военно-историческое моделирование»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Шахно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В.С.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ул.Машерова,3,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 – 15.00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16.00 – 19.00</w:t>
            </w:r>
          </w:p>
        </w:tc>
      </w:tr>
      <w:tr w:rsidR="00AB1F71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«Техническое творчество»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Щигельский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Н.С.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14.50-16.50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14.50-17.50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10.00-12.00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12.00-15.00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AB1F71" w:rsidRPr="00FD7C99" w:rsidTr="0070028F">
        <w:trPr>
          <w:trHeight w:val="225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lastRenderedPageBreak/>
              <w:t>СПОРТИВНО-ТЕХНИЧЕСКИЙ ПРОФИЛЬ</w:t>
            </w:r>
          </w:p>
        </w:tc>
      </w:tr>
      <w:tr w:rsidR="00AB1F71" w:rsidRPr="00FD7C99" w:rsidTr="0070028F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Ветразь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Хрещик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12.00-14.00</w:t>
            </w:r>
          </w:p>
        </w:tc>
      </w:tr>
      <w:tr w:rsidR="00AB1F71" w:rsidRPr="00FD7C99" w:rsidTr="0070028F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«Полет»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Рябченко В.Н.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Городиловская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579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t>ЕСТЕСТВЕННО-МАТЕМАТИЧЕСКИЙ ПРОФИЛЬ</w:t>
            </w:r>
          </w:p>
        </w:tc>
      </w:tr>
      <w:tr w:rsidR="00AB1F71" w:rsidRPr="00FD7C99" w:rsidTr="0070028F">
        <w:trPr>
          <w:trHeight w:val="10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FD7C99">
              <w:rPr>
                <w:rFonts w:ascii="Times New Roman" w:hAnsi="Times New Roman" w:cs="Times New Roman"/>
                <w:i/>
                <w:sz w:val="20"/>
                <w:lang w:val="be-BY"/>
              </w:rPr>
              <w:t>.</w:t>
            </w:r>
            <w:r w:rsidRPr="00FD7C99">
              <w:rPr>
                <w:rFonts w:ascii="Times New Roman" w:hAnsi="Times New Roman" w:cs="Times New Roman"/>
                <w:i/>
                <w:sz w:val="20"/>
              </w:rPr>
              <w:t>\</w:t>
            </w:r>
            <w:r w:rsidRPr="00FD7C99">
              <w:rPr>
                <w:rFonts w:ascii="Times New Roman" w:hAnsi="Times New Roman" w:cs="Times New Roman"/>
                <w:i/>
                <w:sz w:val="20"/>
                <w:lang w:val="en-US"/>
              </w:rPr>
              <w:t>start</w:t>
            </w:r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Гракович Е.С.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, 3,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Скретч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77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«Информатика и 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Пекарская С.Н.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Городиловская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Третьяк Ж.П.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15.20-17.20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Кучко Н.М.</w:t>
            </w:r>
          </w:p>
          <w:p w:rsidR="00FD7C99" w:rsidRPr="00FD7C99" w:rsidRDefault="00FD7C99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(больничный)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Селевский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УПК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 xml:space="preserve">«Робототехника </w:t>
            </w:r>
            <w:r w:rsidRPr="00FD7C99">
              <w:rPr>
                <w:rFonts w:ascii="Times New Roman" w:hAnsi="Times New Roman" w:cs="Times New Roman"/>
                <w:i/>
                <w:sz w:val="20"/>
                <w:lang w:val="en-US"/>
              </w:rPr>
              <w:t>LEGO</w:t>
            </w:r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7C99">
              <w:rPr>
                <w:b/>
                <w:sz w:val="20"/>
                <w:szCs w:val="20"/>
              </w:rPr>
              <w:t>Хрещик</w:t>
            </w:r>
            <w:proofErr w:type="spellEnd"/>
            <w:r w:rsidRPr="00FD7C99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AB1F71" w:rsidRPr="00FD7C99" w:rsidRDefault="00AB1F71" w:rsidP="0070028F">
            <w:pPr>
              <w:widowControl/>
              <w:suppressAutoHyphens w:val="0"/>
              <w:spacing w:line="254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каб.35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lastRenderedPageBreak/>
              <w:t>«Информатика и 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FD7C99">
              <w:rPr>
                <w:b/>
                <w:sz w:val="20"/>
                <w:szCs w:val="20"/>
              </w:rPr>
              <w:t>Наумчик С.М.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СШ №14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14.00-17.00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AB1F71" w:rsidRPr="00FD7C99" w:rsidTr="0070028F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«Мастерская технического конструирования»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FD7C99">
              <w:rPr>
                <w:b/>
                <w:sz w:val="20"/>
                <w:szCs w:val="20"/>
              </w:rPr>
              <w:t>Коляда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ДУ № 19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18.00-19.00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18.00-19.00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AB1F71" w:rsidRPr="00FD7C99" w:rsidTr="0070028F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«Мастерская технического конструирования»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7C99">
              <w:rPr>
                <w:b/>
                <w:sz w:val="20"/>
                <w:szCs w:val="20"/>
              </w:rPr>
              <w:t>Шатликова</w:t>
            </w:r>
            <w:proofErr w:type="spellEnd"/>
            <w:r w:rsidRPr="00FD7C99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ДУ № 19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18.00-19.00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18.00-19.00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AB1F71" w:rsidRPr="00FD7C99" w:rsidTr="0070028F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t>ЭКОЛОГО-БИОЛОГИЧЕСКИЙ ПРОФИЛЬ</w:t>
            </w:r>
          </w:p>
        </w:tc>
      </w:tr>
      <w:tr w:rsidR="00AB1F71" w:rsidRPr="00FD7C99" w:rsidTr="0070028F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«Азбука цветовода»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Захаревская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И.З.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№7,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3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«Почемучка»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Каптур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Турец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-Боярская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 xml:space="preserve">13.20-15.20                                                                             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52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«В гармонии с природой»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7C99">
              <w:rPr>
                <w:b/>
                <w:sz w:val="20"/>
                <w:szCs w:val="20"/>
              </w:rPr>
              <w:t>Принеслик</w:t>
            </w:r>
            <w:proofErr w:type="spellEnd"/>
            <w:r w:rsidRPr="00FD7C99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Граничская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spacing w:line="256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70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«Мир растений»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Короза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И.Л.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25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103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Флородизайн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</w:tr>
      <w:tr w:rsidR="00AB1F71" w:rsidRPr="00FD7C99" w:rsidTr="0070028F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lastRenderedPageBreak/>
              <w:t>ТУРИСТСКО-КРАЕВЕДЧЕСКИЙ ПРОФИЛЬ</w:t>
            </w:r>
          </w:p>
        </w:tc>
      </w:tr>
      <w:tr w:rsidR="00AB1F71" w:rsidRPr="00FD7C99" w:rsidTr="0070028F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Музеязнаўства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Апанасевич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Лебедевская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spacing w:line="256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15.00-18.00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15.00-18.00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220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«Легенда»</w:t>
            </w:r>
          </w:p>
          <w:p w:rsidR="00AB1F71" w:rsidRPr="00FD7C99" w:rsidRDefault="00AB1F71" w:rsidP="0070028F">
            <w:pPr>
              <w:pStyle w:val="ab"/>
              <w:spacing w:line="252" w:lineRule="auto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Захарченко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 </w:t>
            </w:r>
            <w:proofErr w:type="gramStart"/>
            <w:r w:rsidRPr="00FD7C99">
              <w:rPr>
                <w:rFonts w:ascii="Times New Roman" w:hAnsi="Times New Roman" w:cs="Times New Roman"/>
                <w:sz w:val="20"/>
              </w:rPr>
              <w:t>№ ,</w:t>
            </w:r>
            <w:proofErr w:type="gramEnd"/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спортивный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«Юный экскурсовод»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Арабей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СШ №14,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5F59B9" w:rsidP="0070028F">
            <w:pPr>
              <w:pStyle w:val="ab"/>
              <w:snapToGrid w:val="0"/>
              <w:spacing w:line="252" w:lineRule="auto"/>
              <w:jc w:val="center"/>
            </w:pPr>
            <w:r>
              <w:rPr>
                <w:sz w:val="18"/>
                <w:szCs w:val="18"/>
              </w:rPr>
              <w:t>10.00-12</w:t>
            </w:r>
            <w:r w:rsidR="00AB1F71" w:rsidRPr="00FD7C99">
              <w:rPr>
                <w:sz w:val="18"/>
                <w:szCs w:val="18"/>
              </w:rPr>
              <w:t>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5F59B9" w:rsidP="0070028F">
            <w:pPr>
              <w:pStyle w:val="ab"/>
              <w:snapToGrid w:val="0"/>
              <w:spacing w:line="252" w:lineRule="auto"/>
              <w:jc w:val="center"/>
            </w:pPr>
            <w:r>
              <w:rPr>
                <w:sz w:val="18"/>
                <w:szCs w:val="18"/>
              </w:rPr>
              <w:t>10.00-12</w:t>
            </w:r>
            <w:r w:rsidR="00AB1F71" w:rsidRPr="00FD7C99">
              <w:rPr>
                <w:sz w:val="18"/>
                <w:szCs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«Память»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5F59B9" w:rsidP="0070028F">
            <w:pPr>
              <w:pStyle w:val="ab"/>
              <w:snapToGrid w:val="0"/>
              <w:spacing w:line="252" w:lineRule="auto"/>
              <w:jc w:val="center"/>
            </w:pPr>
            <w:r>
              <w:rPr>
                <w:sz w:val="18"/>
                <w:szCs w:val="18"/>
              </w:rPr>
              <w:t>10.00-12.00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5F59B9" w:rsidP="0070028F">
            <w:pPr>
              <w:pStyle w:val="ab"/>
              <w:snapToGrid w:val="0"/>
              <w:spacing w:line="252" w:lineRule="auto"/>
              <w:jc w:val="center"/>
            </w:pPr>
            <w:r>
              <w:rPr>
                <w:sz w:val="18"/>
                <w:szCs w:val="18"/>
              </w:rPr>
              <w:t>10.00-10.00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5F59B9" w:rsidP="0070028F">
            <w:pPr>
              <w:pStyle w:val="ab"/>
              <w:snapToGrid w:val="0"/>
              <w:spacing w:line="252" w:lineRule="auto"/>
              <w:jc w:val="center"/>
            </w:pPr>
            <w:r>
              <w:rPr>
                <w:sz w:val="18"/>
                <w:szCs w:val="18"/>
              </w:rPr>
              <w:t>10.00-12.00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«Краеведение»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Калько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4" w:lineRule="auto"/>
              <w:jc w:val="center"/>
              <w:rPr>
                <w:sz w:val="20"/>
                <w:szCs w:val="20"/>
              </w:rPr>
            </w:pPr>
            <w:proofErr w:type="spellStart"/>
            <w:r w:rsidRPr="00FD7C99">
              <w:rPr>
                <w:sz w:val="20"/>
                <w:szCs w:val="20"/>
              </w:rPr>
              <w:t>Радошковичская</w:t>
            </w:r>
            <w:proofErr w:type="spellEnd"/>
            <w:r w:rsidRPr="00FD7C99">
              <w:rPr>
                <w:sz w:val="20"/>
                <w:szCs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16.15-18.15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16.15-18.15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t>ДЕКОРАТИВНО-ПРИКЛАДНОЙ ПРОФИЛЬ</w:t>
            </w:r>
          </w:p>
        </w:tc>
      </w:tr>
      <w:tr w:rsidR="00AB1F71" w:rsidRPr="00FD7C99" w:rsidTr="0070028F">
        <w:trPr>
          <w:trHeight w:val="10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«Вдохновение»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Белова С.Е.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каб.4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11.30-13.30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rPr>
          <w:trHeight w:val="86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«Бусинка»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Бойко Е.Н.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</w:tr>
      <w:tr w:rsidR="00AB1F71" w:rsidRPr="00FD7C99" w:rsidTr="0070028F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Изостудия «Радуга»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Втулкина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Н.Б.</w:t>
            </w:r>
          </w:p>
          <w:p w:rsidR="00FD7C99" w:rsidRPr="00FD7C99" w:rsidRDefault="00FD7C99" w:rsidP="00FD7C9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(больничный)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lastRenderedPageBreak/>
              <w:t>ул. 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B1F71" w:rsidRPr="00FD7C99" w:rsidTr="0070028F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, 3,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каб.33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12.20-14.20</w:t>
            </w:r>
          </w:p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12.20-14.20</w:t>
            </w:r>
          </w:p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F71" w:rsidRPr="00FD7C99" w:rsidRDefault="00AB1F71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F71" w:rsidRPr="00FD7C99" w:rsidRDefault="00AB1F71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C55E52" w:rsidRPr="00FD7C99" w:rsidTr="00C55E52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«Мир творчества»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Гарунович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СШ №4,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35, 7, 32, 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8.30-10.30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8.30-10.30</w:t>
            </w:r>
          </w:p>
          <w:p w:rsidR="00C55E52" w:rsidRPr="00FD7C99" w:rsidRDefault="00C55E52" w:rsidP="00C55E5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E52" w:rsidRPr="00FD7C99" w:rsidRDefault="00C55E52" w:rsidP="00C55E52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C55E52" w:rsidRPr="00FD7C99" w:rsidTr="0070028F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«Аквамарин»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5E52" w:rsidRPr="00FD7C99" w:rsidRDefault="00C55E52" w:rsidP="00C55E52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5E52" w:rsidRPr="00FD7C99" w:rsidRDefault="00C55E52" w:rsidP="00C55E52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8.30-10.30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8.30-10.30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C55E52" w:rsidRPr="00FD7C99" w:rsidRDefault="00C55E52" w:rsidP="00C55E52">
            <w:pPr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8.30-10.30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E52" w:rsidRPr="00FD7C99" w:rsidRDefault="00C55E52" w:rsidP="00C55E52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C55E52" w:rsidRPr="00FD7C99" w:rsidTr="0070028F">
        <w:trPr>
          <w:trHeight w:val="73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«Акварелька»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52" w:rsidRPr="00FD7C99" w:rsidRDefault="00C55E52" w:rsidP="00C55E52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Куменко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52" w:rsidRPr="00FD7C99" w:rsidRDefault="00C55E52" w:rsidP="00C55E52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15.15-16.15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16.15-17.15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17.15-18.15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15.15-16.15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16.15-17.15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17.15-18.15</w:t>
            </w:r>
          </w:p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E52" w:rsidRPr="00FD7C99" w:rsidRDefault="00C55E52" w:rsidP="00C55E52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5E52" w:rsidRPr="00FD7C99" w:rsidRDefault="00C55E52" w:rsidP="00C55E52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112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Народная студия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«Шерстяная лампочка»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Мелюк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М.Э.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, 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9.30-11.30</w:t>
            </w:r>
            <w:r w:rsidRPr="00FD7C99">
              <w:rPr>
                <w:sz w:val="18"/>
                <w:szCs w:val="18"/>
              </w:rPr>
              <w:br/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86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«АРТ-класс»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(3)</w:t>
            </w:r>
          </w:p>
          <w:p w:rsidR="0070028F" w:rsidRPr="00FD7C99" w:rsidRDefault="0070028F" w:rsidP="0070028F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(4)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1141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FD7C99">
              <w:rPr>
                <w:i/>
                <w:sz w:val="20"/>
                <w:szCs w:val="20"/>
              </w:rPr>
              <w:t>«Волшебная палитра»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7C99">
              <w:rPr>
                <w:b/>
                <w:sz w:val="20"/>
                <w:szCs w:val="20"/>
              </w:rPr>
              <w:t>Ветрук</w:t>
            </w:r>
            <w:proofErr w:type="spellEnd"/>
            <w:r w:rsidRPr="00FD7C99"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СШ №5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14.10-16.10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16.20-18.20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14.10-16.10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D7C99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13.20-15.20</w:t>
            </w:r>
          </w:p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FD7C99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(4)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55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FD7C99">
              <w:rPr>
                <w:i/>
                <w:sz w:val="20"/>
                <w:szCs w:val="20"/>
              </w:rPr>
              <w:lastRenderedPageBreak/>
              <w:t>«Шкатулка желаний»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11.10-13.10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FD7C99">
              <w:rPr>
                <w:i/>
                <w:sz w:val="20"/>
                <w:szCs w:val="20"/>
              </w:rPr>
              <w:t>«Колобок»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D7C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«Соломинка»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Горбач Г.С.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«Дом творчества» 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113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«Фантазеры»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6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Пропильная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 xml:space="preserve"> резьба»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Ермакович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СШ 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11.30-13.30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FD7C99" w:rsidRPr="00FD7C99" w:rsidTr="00FD7C99">
        <w:trPr>
          <w:trHeight w:val="2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«Время рисовать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Жердецкая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15.30-17.30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15.30-17.30</w:t>
            </w:r>
          </w:p>
          <w:p w:rsidR="0070028F" w:rsidRPr="00FD7C99" w:rsidRDefault="0070028F" w:rsidP="0070028F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FD7C99" w:rsidRPr="00FD7C99" w:rsidTr="00FD7C99">
        <w:trPr>
          <w:trHeight w:val="92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«Волшебная кисточка»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noProof/>
                <w:sz w:val="20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BF31E" wp14:editId="149A8E0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37465</wp:posOffset>
                      </wp:positionV>
                      <wp:extent cx="1323975" cy="9525"/>
                      <wp:effectExtent l="12700" t="12700" r="6350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23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A9F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45pt;margin-top:2.95pt;width:104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"/>
                  </w:pict>
                </mc:Fallback>
              </mc:AlternateConten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«Радуга»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Гарлинская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-Рать С.А.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СШ № 1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70028F" w:rsidRPr="00FD7C99" w:rsidRDefault="0070028F" w:rsidP="0070028F">
            <w:pPr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70028F" w:rsidRPr="00FD7C99" w:rsidRDefault="0070028F" w:rsidP="007002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12.50-14.50</w:t>
            </w:r>
          </w:p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FD7C99" w:rsidRPr="00FD7C99" w:rsidTr="00FD7C99">
        <w:trPr>
          <w:trHeight w:val="97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ДУ № 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10.20-11.20</w:t>
            </w:r>
          </w:p>
          <w:p w:rsidR="0070028F" w:rsidRPr="00FD7C99" w:rsidRDefault="0070028F" w:rsidP="007002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11.20-12.20</w:t>
            </w:r>
          </w:p>
          <w:p w:rsidR="0070028F" w:rsidRPr="00FD7C99" w:rsidRDefault="0070028F" w:rsidP="007002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15.50-16.50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16.50-17.50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FD7C99" w:rsidRPr="00FD7C99" w:rsidTr="00FD7C99">
        <w:trPr>
          <w:trHeight w:val="97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15.50-16.50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16.50-17.50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3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«Творческий калейдоскоп»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Маковская Е.К.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Лебедевская СШ,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3, 4, 7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«Живопись. Графика.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Скульптура»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</w:t>
            </w:r>
            <w:r w:rsidRPr="00FD7C99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FD7C9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</w:t>
            </w:r>
            <w:r w:rsidRPr="00FD7C99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FD7C9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5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«Как работает художник»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«Юный художник»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Марцинкевич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изостудии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(6)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(6)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Чистинский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д/с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1013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 xml:space="preserve">«Народные 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криницы»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Маслова О.Ю.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каб.18</w:t>
            </w:r>
          </w:p>
          <w:p w:rsidR="0070028F" w:rsidRPr="00FD7C99" w:rsidRDefault="0070028F" w:rsidP="0070028F">
            <w:pPr>
              <w:pStyle w:val="ab"/>
              <w:spacing w:line="252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10.30-12.30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14.50-16.50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11.50-13.50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13.50-15.50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16.10-18.10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344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94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«Бусинка»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Микулевич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14.10-16.10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«Умелые руки»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Мурашко М.И.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, 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3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12.15-14.15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9.45-11.45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11.45-13.45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9.45-11.45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СШ №11,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7,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13.50-15.50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12.15-14.15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14.15-16.15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9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«Моя подружка – мягкая игрушка»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Родкевич С.А.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СШ № 4,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12.20-14.20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14.20-16.20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14.25-16.25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67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«Мастер</w:t>
            </w:r>
            <w:r w:rsidRPr="00FD7C99">
              <w:rPr>
                <w:rFonts w:ascii="Times New Roman" w:hAnsi="Times New Roman" w:cs="Times New Roman"/>
                <w:i/>
                <w:position w:val="2"/>
                <w:sz w:val="20"/>
              </w:rPr>
              <w:t>,</w:t>
            </w:r>
            <w:r w:rsidRPr="00FD7C99">
              <w:rPr>
                <w:rFonts w:ascii="Times New Roman" w:hAnsi="Times New Roman" w:cs="Times New Roman"/>
                <w:i/>
                <w:sz w:val="20"/>
                <w:lang w:val="en-US"/>
              </w:rPr>
              <w:t>ok</w:t>
            </w:r>
            <w:r w:rsidRPr="00FD7C99">
              <w:rPr>
                <w:rFonts w:ascii="Times New Roman" w:hAnsi="Times New Roman" w:cs="Times New Roman"/>
                <w:i/>
                <w:sz w:val="20"/>
              </w:rPr>
              <w:t xml:space="preserve">»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Романович Т.Б.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, 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, 23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FD7C99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FD7C9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(на дому)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14.30-15.30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FD7C99">
              <w:rPr>
                <w:rFonts w:ascii="Times New Roman" w:hAnsi="Times New Roman" w:cs="Times New Roman"/>
                <w:sz w:val="18"/>
              </w:rPr>
              <w:t>ЦКРОиР</w:t>
            </w:r>
            <w:proofErr w:type="spellEnd"/>
            <w:r w:rsidRPr="00FD7C99">
              <w:rPr>
                <w:rFonts w:ascii="Times New Roman" w:hAnsi="Times New Roman" w:cs="Times New Roman"/>
                <w:sz w:val="18"/>
              </w:rPr>
              <w:t>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FD7C99">
              <w:rPr>
                <w:rFonts w:ascii="Times New Roman" w:hAnsi="Times New Roman" w:cs="Times New Roman"/>
                <w:sz w:val="18"/>
              </w:rPr>
              <w:t>ЦКРОиР</w:t>
            </w:r>
            <w:proofErr w:type="spellEnd"/>
            <w:r w:rsidRPr="00FD7C99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C99" w:rsidRPr="00FD7C99" w:rsidTr="00FD7C99">
        <w:trPr>
          <w:trHeight w:val="20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«Творим с удовольствием»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ЦКРОиР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17.45-18.45</w:t>
            </w:r>
          </w:p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14.30-15.30</w:t>
            </w:r>
          </w:p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14.30-15.30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C99" w:rsidRPr="00FD7C99" w:rsidTr="00FD7C99">
        <w:trPr>
          <w:trHeight w:val="40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Вясёлка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Семашкевич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Ж.И.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Молодечнеская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специальная общеобразовательная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FD7C99" w:rsidRPr="00FD7C99" w:rsidTr="00FD7C99">
        <w:trPr>
          <w:trHeight w:val="968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lastRenderedPageBreak/>
              <w:t>Народная студия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«Весёлый теремок»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Сивая Н.П.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4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 xml:space="preserve">«Декор»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Тихонкова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О.Г.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208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13.50-15.50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13.50-15.50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«Палитра»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13.50-15.50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13.50-15.50</w:t>
            </w:r>
          </w:p>
          <w:p w:rsidR="0070028F" w:rsidRPr="00FD7C99" w:rsidRDefault="0070028F" w:rsidP="0070028F">
            <w:pPr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«Лепка»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«Колорит»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Федорова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СШ №11, </w:t>
            </w: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2,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 xml:space="preserve"> 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352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По месту жительства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Инд.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344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proofErr w:type="spellStart"/>
            <w:r w:rsidRPr="00FD7C99">
              <w:rPr>
                <w:sz w:val="18"/>
                <w:szCs w:val="18"/>
              </w:rPr>
              <w:t>Выверская</w:t>
            </w:r>
            <w:proofErr w:type="spellEnd"/>
            <w:r w:rsidRPr="00FD7C99">
              <w:rPr>
                <w:sz w:val="18"/>
                <w:szCs w:val="18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12.50-14.50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14.50-16.50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«Мир увлечений»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Юринова Т.А.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14 (корп. 1)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16.20-18.20</w:t>
            </w:r>
          </w:p>
          <w:p w:rsidR="0070028F" w:rsidRPr="00FD7C99" w:rsidRDefault="0070028F" w:rsidP="0070028F">
            <w:pPr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6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16.20-18.20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15.25-17.25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«Мягкая игрушка»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12.25-14.25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14.25-16.25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lastRenderedPageBreak/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lastRenderedPageBreak/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 xml:space="preserve"> 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13.25-15.25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«Умелые руки»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4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«Волшебная кисть»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, 3,</w:t>
            </w:r>
          </w:p>
          <w:p w:rsidR="0070028F" w:rsidRPr="00FD7C99" w:rsidRDefault="0070028F" w:rsidP="0070028F">
            <w:pPr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7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58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7C99">
              <w:rPr>
                <w:b/>
                <w:sz w:val="20"/>
                <w:szCs w:val="20"/>
              </w:rPr>
              <w:t>Шупляк</w:t>
            </w:r>
            <w:proofErr w:type="spellEnd"/>
            <w:r w:rsidRPr="00FD7C99">
              <w:rPr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</w:tr>
      <w:tr w:rsidR="0070028F" w:rsidRPr="00FD7C99" w:rsidTr="0070028F">
        <w:trPr>
          <w:trHeight w:val="574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ДУ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15.40-16.40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16.40-17.40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15.40-16.40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16.40-17.40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574"/>
        </w:trPr>
        <w:tc>
          <w:tcPr>
            <w:tcW w:w="2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«Мастера-волшебники»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Цирук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СШ № 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D7C99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14.05-15.05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14.05-15.05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574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t>ХУДОЖЕСТВЕННЫЙ ПРОФИЛЬ</w:t>
            </w:r>
          </w:p>
        </w:tc>
      </w:tr>
      <w:tr w:rsidR="0070028F" w:rsidRPr="00FD7C99" w:rsidTr="0070028F">
        <w:trPr>
          <w:trHeight w:val="57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«Карамелька»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Барташевич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Е.Н.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ДУ № 17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15.00-16.00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15.00-16.00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15.00-16.00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15.00-16.00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57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«Арабеск»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СШ 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70028F" w:rsidRPr="00FD7C99" w:rsidRDefault="0070028F" w:rsidP="0070028F">
            <w:pPr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57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«Звоночки»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Гирвель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Т.А.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кабинет изостудии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(здание спорткомплекса)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13.30-15.30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13.30-15.30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38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«Сольное пение»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кабинет изостудии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(здание спорткомплекса)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Инд.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FD7C9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10.15-11.15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11.15-12.15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lastRenderedPageBreak/>
              <w:t>13.30-14.30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14.30-15.30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15.30-16.30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lastRenderedPageBreak/>
              <w:t>10.15-11.15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11.15-12.15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lastRenderedPageBreak/>
              <w:t>15.30-16.30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lastRenderedPageBreak/>
              <w:t>11.15-12.15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lastRenderedPageBreak/>
              <w:t>14.30-15.30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lastRenderedPageBreak/>
              <w:t>10.15-11.15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11.15-12.15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lastRenderedPageBreak/>
              <w:t>15.30-16.30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91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 xml:space="preserve"> «Сольное пение»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Божко Л.Г.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СШ №1,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11.20-12.20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12.20-13.20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13.20-14.20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14.20-15.20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11.20-12.20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12.20-13.20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13.20-14.20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14.20-15.20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14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Вокальный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кружок 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Ассоль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11.20-13.20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13.20-15.20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9.00-11.00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11.20-13.20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13.20-15.20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0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Выспышка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FD7C99">
              <w:rPr>
                <w:b/>
                <w:sz w:val="20"/>
                <w:szCs w:val="20"/>
              </w:rPr>
              <w:t>Зенько Л.В.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sz w:val="20"/>
                <w:szCs w:val="20"/>
              </w:rPr>
            </w:pPr>
            <w:r w:rsidRPr="00FD7C99">
              <w:rPr>
                <w:sz w:val="20"/>
                <w:szCs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FD7C99">
              <w:rPr>
                <w:sz w:val="18"/>
                <w:szCs w:val="18"/>
              </w:rPr>
              <w:t>15.00-17.00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D7C99">
              <w:rPr>
                <w:sz w:val="18"/>
                <w:szCs w:val="18"/>
              </w:rPr>
              <w:t>15.00-17.00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FD7C99">
              <w:rPr>
                <w:rFonts w:ascii="Times New Roman" w:hAnsi="Times New Roman" w:cs="Times New Roman"/>
                <w:i/>
                <w:sz w:val="20"/>
                <w:lang w:val="en-US"/>
              </w:rPr>
              <w:t>Non stop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FD7C99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519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Театральная студия «Сказка»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Иванькина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Г.П.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 xml:space="preserve">СШ № 5 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школьный лагерь «Радуга»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58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82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«Молодея»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Кононович И.Е.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86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Инд.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757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Маршмеллоу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Матусевич А.И.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17.00-19.00</w:t>
            </w:r>
          </w:p>
          <w:p w:rsidR="0070028F" w:rsidRPr="00FD7C99" w:rsidRDefault="0070028F" w:rsidP="0070028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17.00-19.00</w:t>
            </w:r>
          </w:p>
          <w:p w:rsidR="0070028F" w:rsidRPr="00FD7C99" w:rsidRDefault="0070028F" w:rsidP="00700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58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sz w:val="20"/>
                <w:szCs w:val="20"/>
              </w:rPr>
              <w:t>ДУ №26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15.50-16.50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14.50-15.50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15.50-16.50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14.50-15.50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3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jc w:val="center"/>
              <w:rPr>
                <w:i/>
                <w:sz w:val="20"/>
                <w:szCs w:val="20"/>
              </w:rPr>
            </w:pPr>
            <w:r w:rsidRPr="00FD7C99">
              <w:rPr>
                <w:i/>
                <w:sz w:val="20"/>
                <w:szCs w:val="20"/>
              </w:rPr>
              <w:t>«Звездочка»</w:t>
            </w:r>
          </w:p>
        </w:tc>
        <w:tc>
          <w:tcPr>
            <w:tcW w:w="1777" w:type="dxa"/>
            <w:tcBorders>
              <w:left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8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«Пой со мной»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Матюшко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Селевская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14.30-15.30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9.00-10.00</w:t>
            </w:r>
          </w:p>
          <w:p w:rsidR="0070028F" w:rsidRPr="00FD7C99" w:rsidRDefault="0070028F" w:rsidP="0070028F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38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«Театральный кружок»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Москалевич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Н.Р.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 № 1,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9.30-10.30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9.30-10.30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70028F" w:rsidRPr="00FD7C99" w:rsidRDefault="0070028F" w:rsidP="0070028F">
            <w:pPr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9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Батлейка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jc w:val="center"/>
              <w:rPr>
                <w:sz w:val="20"/>
                <w:szCs w:val="20"/>
              </w:rPr>
            </w:pPr>
            <w:r w:rsidRPr="00FD7C99">
              <w:rPr>
                <w:sz w:val="18"/>
                <w:szCs w:val="18"/>
              </w:rPr>
              <w:t>12.00-14.00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«Театральные игры»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12.30-14.30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19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«Импровизация»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18"/>
                <w:szCs w:val="18"/>
              </w:rPr>
              <w:t>Рубацкая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М.Ю.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СШ №1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70028F" w:rsidRPr="00FD7C99" w:rsidRDefault="0070028F" w:rsidP="0070028F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70028F" w:rsidRPr="00FD7C99" w:rsidRDefault="0070028F" w:rsidP="0070028F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«Игра на гитаре»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Тетин А.Г.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 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322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СШ № 12,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145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lastRenderedPageBreak/>
              <w:t>Танцевальный кружок «Нон-стоп»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Кузина Д.И.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СШ №9,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(6)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(6)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17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Танцевальный кружок «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Хэппи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FD7C99">
              <w:rPr>
                <w:rFonts w:ascii="Times New Roman" w:hAnsi="Times New Roman" w:cs="Times New Roman"/>
                <w:i/>
                <w:sz w:val="20"/>
              </w:rPr>
              <w:t>дэнс</w:t>
            </w:r>
            <w:proofErr w:type="spellEnd"/>
            <w:r w:rsidRPr="00FD7C99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Трищенкова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О.Л.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каб.1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C99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16.50-18.50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16.20-18.20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(5)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12.25-14.25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(6)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14.25-16.25</w:t>
            </w:r>
          </w:p>
          <w:p w:rsidR="0070028F" w:rsidRPr="00FD7C99" w:rsidRDefault="0070028F" w:rsidP="0070028F">
            <w:pPr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13.25-15.25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(6)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15.25-17.25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(4)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«Свеча»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Шиман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С.А.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FD7C99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FD7C9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14.45-15.45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15.45-16.45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D7C99">
              <w:rPr>
                <w:rFonts w:ascii="Times New Roman" w:hAnsi="Times New Roman" w:cs="Times New Roman"/>
                <w:sz w:val="18"/>
              </w:rPr>
              <w:t>6.45</w:t>
            </w:r>
            <w:r w:rsidRPr="00FD7C99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FD7C99">
              <w:rPr>
                <w:rFonts w:ascii="Times New Roman" w:hAnsi="Times New Roman" w:cs="Times New Roman"/>
                <w:sz w:val="18"/>
              </w:rPr>
              <w:t>17.45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17.45-18.45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11.45-12.45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  <w:r w:rsidRPr="00FD7C99">
              <w:t xml:space="preserve"> </w:t>
            </w:r>
          </w:p>
        </w:tc>
      </w:tr>
      <w:tr w:rsidR="0070028F" w:rsidRPr="00FD7C99" w:rsidTr="0070028F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18"/>
              </w:rPr>
              <w:t>Анс</w:t>
            </w:r>
            <w:proofErr w:type="spellEnd"/>
            <w:r w:rsidRPr="00FD7C9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13.05-15.05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15.05-17.05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  <w:r w:rsidRPr="00FD7C99">
              <w:t xml:space="preserve">  </w:t>
            </w:r>
          </w:p>
        </w:tc>
      </w:tr>
      <w:tr w:rsidR="0070028F" w:rsidRPr="00FD7C99" w:rsidTr="0070028F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«Сакура»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Чаевская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О.Д.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Молодечненская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санатроная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0028F" w:rsidRPr="00FD7C99" w:rsidTr="0070028F">
        <w:trPr>
          <w:trHeight w:val="154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СШ №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70028F" w:rsidRPr="00FD7C99" w:rsidTr="0070028F">
        <w:trPr>
          <w:trHeight w:val="17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«Зайчики»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17.15-18.15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17.15-18.15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70028F" w:rsidRPr="00FD7C99" w:rsidTr="0070028F">
        <w:trPr>
          <w:trHeight w:val="986"/>
        </w:trPr>
        <w:tc>
          <w:tcPr>
            <w:tcW w:w="21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ДУ № 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(2)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70028F" w:rsidRPr="00FD7C99" w:rsidTr="00DE28C9">
        <w:trPr>
          <w:trHeight w:val="478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70028F" w:rsidRPr="00FD7C99" w:rsidTr="0070028F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7C99">
              <w:rPr>
                <w:rFonts w:ascii="Times New Roman" w:hAnsi="Times New Roman" w:cs="Times New Roman"/>
                <w:b/>
              </w:rPr>
              <w:t>ХУДОЖЕСТВЕННО-РЕЧЕВОЙ ПРОФИЛЬ</w:t>
            </w: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«Юный оратор»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Москалевич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Н.Р.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  <w:szCs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«Разноцветные страницы»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Кажуро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70028F" w:rsidRPr="00FD7C99" w:rsidTr="0070028F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t>ВОЕННО-ПАТРИОТИЧЕСКИЙ ПРОФИЛЬ</w:t>
            </w: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«Факел»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Ермакович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СШ№9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13.30-14.30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13.25-14.25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«Юные спасатели</w:t>
            </w:r>
            <w:r w:rsidRPr="00FD7C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пожарные»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Микулевич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«Правила жизни»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Францкевич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Г.И.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Раёвский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УПК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70028F" w:rsidRPr="00FD7C99" w:rsidTr="0070028F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«Юные спасатели- пожарные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Рутковская О.С.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СШ №12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70028F" w:rsidRPr="00FD7C99" w:rsidTr="0070028F">
        <w:trPr>
          <w:trHeight w:val="278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t>ОБЩЕСТВЕННО-ГУМАНИТАРНЫЙ ПРОФИЛЬ</w:t>
            </w:r>
          </w:p>
        </w:tc>
      </w:tr>
      <w:tr w:rsidR="0070028F" w:rsidRPr="00FD7C99" w:rsidTr="0070028F">
        <w:trPr>
          <w:trHeight w:val="4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«Перспектива»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7C99">
              <w:rPr>
                <w:b/>
                <w:sz w:val="20"/>
                <w:szCs w:val="20"/>
              </w:rPr>
              <w:t>Продухо</w:t>
            </w:r>
            <w:proofErr w:type="spellEnd"/>
            <w:r w:rsidRPr="00FD7C99"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, 3, </w:t>
            </w: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19</w:t>
            </w:r>
          </w:p>
          <w:p w:rsidR="0070028F" w:rsidRPr="00FD7C99" w:rsidRDefault="0070028F" w:rsidP="0070028F">
            <w:pPr>
              <w:pStyle w:val="ab"/>
              <w:spacing w:line="252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3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lastRenderedPageBreak/>
              <w:t>«Планета»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Видмич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М.В.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 xml:space="preserve"> ул. Машерова,3,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12.30-14.30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639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«Школа журналистики»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Шульжицкая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Н.В.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FD7C99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FD7C9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15.15-17.15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15.15-17.15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70028F" w:rsidRPr="00FD7C99" w:rsidRDefault="0070028F" w:rsidP="0070028F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«Человек – герой жизни»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Иванов Н.А.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«Кругозор»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Олешкевич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Т.В.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Селевская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8.00-9.00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«Школа эффективного лидерства»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Сапоненко Ю.З.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332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FD7C99">
              <w:rPr>
                <w:b/>
                <w:sz w:val="28"/>
                <w:szCs w:val="28"/>
              </w:rPr>
              <w:t>СОЦИАЛЬНО-ПЕДАГОГИЧЕСКИЙ ПРОФИЛЬ</w:t>
            </w: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Литвинкович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FD7C99">
              <w:rPr>
                <w:sz w:val="20"/>
                <w:szCs w:val="20"/>
              </w:rPr>
              <w:t>Олехновичская</w:t>
            </w:r>
            <w:proofErr w:type="spellEnd"/>
            <w:r w:rsidRPr="00FD7C99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12.45-13.45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12.20-13.20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Галко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FD7C99">
              <w:rPr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Пинчук Е.Л.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FD7C99">
              <w:rPr>
                <w:sz w:val="20"/>
                <w:szCs w:val="20"/>
              </w:rPr>
              <w:t>Марковская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sz w:val="18"/>
                <w:szCs w:val="18"/>
              </w:rPr>
              <w:t>8.00-9.00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Посохова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-Лакомка В.П.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FD7C99">
              <w:rPr>
                <w:sz w:val="20"/>
                <w:szCs w:val="20"/>
              </w:rPr>
              <w:t>Гимназия № 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14.45-15.45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12.10-13.10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Титова И.И.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D7C99">
              <w:rPr>
                <w:rFonts w:ascii="Times New Roman" w:hAnsi="Times New Roman" w:cs="Times New Roman"/>
                <w:sz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11.10-12.10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11.10-12.10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«Юный психолог»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>Демидович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СШ №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15.00-17.00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15.00-17.00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«Шкатулка знаний»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Гринкевич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Хожовская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16.30-17.30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8.00-9.00</w:t>
            </w:r>
          </w:p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Денисик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Селевская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8.00-9.00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Нацевич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Н.Л.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FD7C99">
              <w:rPr>
                <w:sz w:val="20"/>
                <w:szCs w:val="20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270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b/>
                <w:sz w:val="28"/>
              </w:rPr>
              <w:t>КУЛЬТУРНО-ДОСУГОВЫЙ ПРОФИЛЬ</w:t>
            </w:r>
          </w:p>
        </w:tc>
      </w:tr>
      <w:tr w:rsidR="0070028F" w:rsidRPr="00FD7C99" w:rsidTr="0070028F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«Ее величество - игра»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proofErr w:type="spellStart"/>
            <w:r w:rsidRPr="00FD7C99">
              <w:rPr>
                <w:rFonts w:ascii="Times New Roman" w:hAnsi="Times New Roman" w:cs="Times New Roman"/>
                <w:b/>
                <w:sz w:val="20"/>
              </w:rPr>
              <w:t>Иванькина</w:t>
            </w:r>
            <w:proofErr w:type="spellEnd"/>
            <w:r w:rsidRPr="00FD7C99">
              <w:rPr>
                <w:rFonts w:ascii="Times New Roman" w:hAnsi="Times New Roman" w:cs="Times New Roman"/>
                <w:b/>
                <w:sz w:val="20"/>
              </w:rPr>
              <w:t xml:space="preserve"> Г.П.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 xml:space="preserve">СШ № 5 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  <w:szCs w:val="20"/>
              </w:rPr>
              <w:t>школьный лагерь «Радуга»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FD7C99">
              <w:rPr>
                <w:sz w:val="20"/>
                <w:szCs w:val="20"/>
              </w:rPr>
              <w:t>СШ №12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FD7C99">
              <w:rPr>
                <w:sz w:val="20"/>
                <w:szCs w:val="20"/>
              </w:rPr>
              <w:t>школьный лагерь «Солнечный город»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13.50-15.50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Григорьева Е.Э.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№6,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D7C99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FD7C99">
              <w:rPr>
                <w:rFonts w:ascii="Times New Roman" w:hAnsi="Times New Roman" w:cs="Times New Roman"/>
                <w:sz w:val="20"/>
              </w:rPr>
              <w:t>. 214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8.00-9.00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17.00-18.00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8.00-9.00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(2)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17.00-18.00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FD7C99">
              <w:rPr>
                <w:sz w:val="18"/>
                <w:szCs w:val="18"/>
              </w:rPr>
              <w:t>(1)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70028F" w:rsidRPr="00FD7C99" w:rsidTr="0070028F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D7C99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D7C99">
              <w:rPr>
                <w:rFonts w:ascii="Times New Roman" w:hAnsi="Times New Roman" w:cs="Times New Roman"/>
                <w:b/>
                <w:sz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20"/>
              </w:rPr>
              <w:t>Гимназия №6,</w:t>
            </w:r>
          </w:p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D7C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5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spacing w:line="256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028F" w:rsidRPr="00FD7C99" w:rsidRDefault="0070028F" w:rsidP="0070028F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  <w:r w:rsidRPr="00FD7C99">
              <w:rPr>
                <w:rFonts w:ascii="Times New Roman" w:hAnsi="Times New Roman" w:cs="Times New Roman"/>
                <w:sz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8F" w:rsidRPr="00FD7C99" w:rsidRDefault="0070028F" w:rsidP="0070028F">
            <w:pPr>
              <w:pStyle w:val="ab"/>
              <w:snapToGrid w:val="0"/>
              <w:spacing w:line="252" w:lineRule="auto"/>
              <w:jc w:val="center"/>
            </w:pPr>
          </w:p>
        </w:tc>
      </w:tr>
    </w:tbl>
    <w:p w:rsidR="00AB1F71" w:rsidRPr="00FD7C99" w:rsidRDefault="00AB1F71" w:rsidP="00AB1F71">
      <w:pPr>
        <w:pStyle w:val="a8"/>
        <w:spacing w:after="0" w:line="240" w:lineRule="auto"/>
      </w:pPr>
    </w:p>
    <w:p w:rsidR="00AB1F71" w:rsidRPr="00FD7C99" w:rsidRDefault="00AB1F71" w:rsidP="00AB1F71">
      <w:pPr>
        <w:pStyle w:val="a8"/>
        <w:spacing w:after="0" w:line="240" w:lineRule="auto"/>
      </w:pPr>
    </w:p>
    <w:p w:rsidR="00AB1F71" w:rsidRPr="00FD7C99" w:rsidRDefault="00AB1F71" w:rsidP="00AB1F71">
      <w:pPr>
        <w:pStyle w:val="a8"/>
        <w:spacing w:after="0" w:line="240" w:lineRule="auto"/>
      </w:pPr>
    </w:p>
    <w:p w:rsidR="00AB1F71" w:rsidRPr="00FD7C99" w:rsidRDefault="00AB1F71" w:rsidP="00AB1F71">
      <w:pPr>
        <w:pStyle w:val="a8"/>
        <w:spacing w:after="0" w:line="240" w:lineRule="auto"/>
      </w:pPr>
    </w:p>
    <w:p w:rsidR="00AB1F71" w:rsidRPr="00FD7C99" w:rsidRDefault="00AB1F71" w:rsidP="00AB1F71">
      <w:pPr>
        <w:pStyle w:val="a8"/>
        <w:spacing w:after="0" w:line="240" w:lineRule="auto"/>
        <w:rPr>
          <w:sz w:val="28"/>
          <w:szCs w:val="28"/>
        </w:rPr>
      </w:pPr>
      <w:r w:rsidRPr="00FD7C99">
        <w:rPr>
          <w:sz w:val="28"/>
          <w:szCs w:val="28"/>
        </w:rPr>
        <w:t xml:space="preserve">Заместитель директора                              </w:t>
      </w:r>
      <w:r w:rsidRPr="00FD7C99">
        <w:rPr>
          <w:i/>
          <w:sz w:val="28"/>
          <w:szCs w:val="28"/>
        </w:rPr>
        <w:t xml:space="preserve">         </w:t>
      </w:r>
      <w:r w:rsidRPr="00FD7C99"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FD7C99">
        <w:rPr>
          <w:sz w:val="28"/>
          <w:szCs w:val="28"/>
        </w:rPr>
        <w:t>Т.Б.Романович</w:t>
      </w:r>
      <w:proofErr w:type="spellEnd"/>
      <w:r w:rsidRPr="00FD7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B1F71" w:rsidRPr="00FD7C99" w:rsidRDefault="00AB1F71" w:rsidP="00AB1F71">
      <w:pPr>
        <w:rPr>
          <w:sz w:val="28"/>
          <w:szCs w:val="28"/>
        </w:rPr>
      </w:pPr>
    </w:p>
    <w:p w:rsidR="00AB1F71" w:rsidRPr="00FD7C99" w:rsidRDefault="00AB1F71" w:rsidP="00AB1F71">
      <w:pPr>
        <w:rPr>
          <w:sz w:val="28"/>
          <w:szCs w:val="28"/>
        </w:rPr>
      </w:pPr>
      <w:r w:rsidRPr="00FD7C99">
        <w:rPr>
          <w:sz w:val="28"/>
          <w:szCs w:val="28"/>
        </w:rPr>
        <w:t>СОГЛАСОВАНО</w:t>
      </w:r>
    </w:p>
    <w:p w:rsidR="00AB1F71" w:rsidRPr="00FD7C99" w:rsidRDefault="00AB1F71" w:rsidP="00AB1F71">
      <w:pPr>
        <w:rPr>
          <w:rFonts w:ascii="Times New Roman" w:hAnsi="Times New Roman" w:cs="Times New Roman"/>
          <w:sz w:val="28"/>
          <w:szCs w:val="28"/>
        </w:rPr>
      </w:pPr>
      <w:r w:rsidRPr="00FD7C99">
        <w:rPr>
          <w:sz w:val="28"/>
          <w:szCs w:val="28"/>
        </w:rPr>
        <w:t>Протокол</w:t>
      </w:r>
      <w:r w:rsidRPr="00FD7C99">
        <w:rPr>
          <w:rFonts w:ascii="Times New Roman" w:hAnsi="Times New Roman" w:cs="Times New Roman"/>
          <w:sz w:val="28"/>
          <w:szCs w:val="28"/>
        </w:rPr>
        <w:t xml:space="preserve"> заседания профсоюзного комитета</w:t>
      </w:r>
    </w:p>
    <w:p w:rsidR="00AB1F71" w:rsidRPr="00FD7C99" w:rsidRDefault="009A19B2" w:rsidP="00AB1F7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17 от 24.10</w:t>
      </w:r>
      <w:r w:rsidR="00AB1F71" w:rsidRPr="00FD7C99">
        <w:rPr>
          <w:sz w:val="28"/>
          <w:szCs w:val="28"/>
        </w:rPr>
        <w:t>.2023</w:t>
      </w:r>
    </w:p>
    <w:p w:rsidR="00AB1F71" w:rsidRPr="00FD7C99" w:rsidRDefault="00AB1F71" w:rsidP="00AB1F71">
      <w:pPr>
        <w:rPr>
          <w:sz w:val="28"/>
          <w:szCs w:val="28"/>
        </w:rPr>
      </w:pPr>
    </w:p>
    <w:p w:rsidR="00AB1F71" w:rsidRPr="00FD7C99" w:rsidRDefault="00AB1F71" w:rsidP="00AB1F71"/>
    <w:p w:rsidR="00B97E7A" w:rsidRPr="00FD7C99" w:rsidRDefault="00B97E7A"/>
    <w:sectPr w:rsidR="00B97E7A" w:rsidRPr="00FD7C99" w:rsidSect="007002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86"/>
    <w:rsid w:val="005F59B9"/>
    <w:rsid w:val="0070028F"/>
    <w:rsid w:val="00777AEB"/>
    <w:rsid w:val="00854186"/>
    <w:rsid w:val="009A19B2"/>
    <w:rsid w:val="00AB1F71"/>
    <w:rsid w:val="00B97E7A"/>
    <w:rsid w:val="00C55E52"/>
    <w:rsid w:val="00DE28C9"/>
    <w:rsid w:val="00E92B90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531B"/>
  <w15:chartTrackingRefBased/>
  <w15:docId w15:val="{DC06EDA8-EA5E-4688-BA8E-6F7EE908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71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AB1F71"/>
    <w:pPr>
      <w:keepNext/>
      <w:widowControl/>
      <w:tabs>
        <w:tab w:val="num" w:pos="0"/>
        <w:tab w:val="left" w:pos="9072"/>
      </w:tabs>
      <w:outlineLvl w:val="2"/>
    </w:pPr>
    <w:rPr>
      <w:rFonts w:ascii="Times New Roman" w:eastAsia="Times New Roman" w:hAnsi="Times New Roman" w:cs="Times New Roman"/>
      <w:i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1F71"/>
    <w:rPr>
      <w:rFonts w:ascii="Times New Roman" w:eastAsia="Times New Roman" w:hAnsi="Times New Roman" w:cs="Times New Roman"/>
      <w:i/>
      <w:kern w:val="2"/>
      <w:sz w:val="20"/>
      <w:szCs w:val="24"/>
      <w:lang w:eastAsia="ru-RU" w:bidi="hi-IN"/>
    </w:rPr>
  </w:style>
  <w:style w:type="paragraph" w:styleId="a3">
    <w:name w:val="header"/>
    <w:basedOn w:val="a"/>
    <w:link w:val="1"/>
    <w:semiHidden/>
    <w:unhideWhenUsed/>
    <w:rsid w:val="00AB1F71"/>
    <w:rPr>
      <w:rFonts w:ascii="Times New Roman" w:hAnsi="Times New Roman" w:cs="Times New Roman"/>
      <w:color w:val="000000"/>
      <w:szCs w:val="20"/>
    </w:rPr>
  </w:style>
  <w:style w:type="character" w:customStyle="1" w:styleId="a4">
    <w:name w:val="Верхний колонтитул Знак"/>
    <w:basedOn w:val="a0"/>
    <w:semiHidden/>
    <w:rsid w:val="00AB1F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1">
    <w:name w:val="Верхний колонтитул Знак1"/>
    <w:basedOn w:val="a0"/>
    <w:link w:val="a3"/>
    <w:semiHidden/>
    <w:locked/>
    <w:rsid w:val="00AB1F71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paragraph" w:styleId="a5">
    <w:name w:val="footer"/>
    <w:basedOn w:val="a"/>
    <w:link w:val="10"/>
    <w:semiHidden/>
    <w:unhideWhenUsed/>
    <w:rsid w:val="00AB1F71"/>
    <w:rPr>
      <w:rFonts w:ascii="Times New Roman" w:hAnsi="Times New Roman" w:cs="Times New Roman"/>
      <w:color w:val="000000"/>
      <w:szCs w:val="20"/>
    </w:rPr>
  </w:style>
  <w:style w:type="character" w:customStyle="1" w:styleId="a6">
    <w:name w:val="Нижний колонтитул Знак"/>
    <w:basedOn w:val="a0"/>
    <w:semiHidden/>
    <w:rsid w:val="00AB1F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Нижний колонтитул Знак1"/>
    <w:basedOn w:val="a0"/>
    <w:link w:val="a5"/>
    <w:semiHidden/>
    <w:locked/>
    <w:rsid w:val="00AB1F71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character" w:customStyle="1" w:styleId="a7">
    <w:name w:val="Основной текст Знак"/>
    <w:basedOn w:val="a0"/>
    <w:link w:val="a8"/>
    <w:semiHidden/>
    <w:rsid w:val="00AB1F7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7"/>
    <w:semiHidden/>
    <w:unhideWhenUsed/>
    <w:rsid w:val="00AB1F71"/>
    <w:pPr>
      <w:spacing w:after="142" w:line="276" w:lineRule="auto"/>
    </w:pPr>
  </w:style>
  <w:style w:type="character" w:customStyle="1" w:styleId="11">
    <w:name w:val="Основной текст Знак1"/>
    <w:basedOn w:val="a0"/>
    <w:uiPriority w:val="99"/>
    <w:semiHidden/>
    <w:rsid w:val="00AB1F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9">
    <w:name w:val="Balloon Text"/>
    <w:basedOn w:val="a"/>
    <w:link w:val="12"/>
    <w:semiHidden/>
    <w:unhideWhenUsed/>
    <w:rsid w:val="00AB1F71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semiHidden/>
    <w:rsid w:val="00AB1F7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12">
    <w:name w:val="Текст выноски Знак1"/>
    <w:basedOn w:val="a0"/>
    <w:link w:val="a9"/>
    <w:semiHidden/>
    <w:locked/>
    <w:rsid w:val="00AB1F71"/>
    <w:rPr>
      <w:rFonts w:ascii="Tahoma" w:eastAsia="NSimSun" w:hAnsi="Tahoma" w:cs="Tahoma"/>
      <w:color w:val="000000"/>
      <w:kern w:val="2"/>
      <w:sz w:val="16"/>
      <w:szCs w:val="16"/>
      <w:lang w:eastAsia="zh-CN" w:bidi="hi-IN"/>
    </w:rPr>
  </w:style>
  <w:style w:type="paragraph" w:customStyle="1" w:styleId="ab">
    <w:name w:val="Содержимое таблицы"/>
    <w:basedOn w:val="a"/>
    <w:rsid w:val="00AB1F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2023-10-30T06:37:00Z</dcterms:created>
  <dcterms:modified xsi:type="dcterms:W3CDTF">2023-10-31T14:04:00Z</dcterms:modified>
</cp:coreProperties>
</file>